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3F278" w14:textId="26551EB4" w:rsidR="009B62B2" w:rsidRPr="003F41C4" w:rsidRDefault="00C86FB4" w:rsidP="00C86FB4">
      <w:pPr>
        <w:jc w:val="center"/>
        <w:rPr>
          <w:sz w:val="24"/>
          <w:szCs w:val="24"/>
        </w:rPr>
      </w:pPr>
      <w:r w:rsidRPr="003F41C4">
        <w:rPr>
          <w:rFonts w:hint="eastAsia"/>
          <w:sz w:val="24"/>
          <w:szCs w:val="24"/>
        </w:rPr>
        <w:t>学生旅客運賃割引証交付願（発行台帳）</w:t>
      </w:r>
    </w:p>
    <w:p w14:paraId="13995A68" w14:textId="7227365F" w:rsidR="00C86FB4" w:rsidRDefault="00C86FB4">
      <w:r>
        <w:rPr>
          <w:rFonts w:hint="eastAsia"/>
        </w:rPr>
        <w:t>東京学芸大学長　殿</w:t>
      </w:r>
    </w:p>
    <w:p w14:paraId="286B43C4" w14:textId="3571B652" w:rsidR="00C86FB4" w:rsidRDefault="00C86FB4" w:rsidP="004E2D10">
      <w:pPr>
        <w:jc w:val="left"/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980"/>
        <w:gridCol w:w="1103"/>
        <w:gridCol w:w="2841"/>
        <w:gridCol w:w="1140"/>
        <w:gridCol w:w="2570"/>
      </w:tblGrid>
      <w:tr w:rsidR="00EC3130" w14:paraId="2A402D0A" w14:textId="7F7E2394" w:rsidTr="00EC3130">
        <w:trPr>
          <w:trHeight w:val="671"/>
        </w:trPr>
        <w:tc>
          <w:tcPr>
            <w:tcW w:w="5924" w:type="dxa"/>
            <w:gridSpan w:val="3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p w14:paraId="06EF6D49" w14:textId="666C4B08" w:rsidR="00EC3130" w:rsidRDefault="00EC3130" w:rsidP="00EC3130">
            <w:r>
              <w:rPr>
                <w:rFonts w:hint="eastAsia"/>
              </w:rPr>
              <w:t>下記のとおり旅行しますので学割証の交付をお願いします。</w:t>
            </w:r>
          </w:p>
        </w:tc>
        <w:tc>
          <w:tcPr>
            <w:tcW w:w="114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72574" w14:textId="774DF65A" w:rsidR="00EC3130" w:rsidRDefault="00EC3130" w:rsidP="00EC3130">
            <w:pPr>
              <w:jc w:val="center"/>
            </w:pPr>
            <w:r>
              <w:rPr>
                <w:rFonts w:hint="eastAsia"/>
              </w:rPr>
              <w:t>申請日</w:t>
            </w:r>
          </w:p>
        </w:tc>
        <w:tc>
          <w:tcPr>
            <w:tcW w:w="257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527F23B" w14:textId="45A49E3B" w:rsidR="00EC3130" w:rsidRDefault="00EC3130" w:rsidP="00EC3130">
            <w:pPr>
              <w:jc w:val="center"/>
            </w:pPr>
            <w:r>
              <w:rPr>
                <w:rFonts w:hint="eastAsia"/>
              </w:rPr>
              <w:t>令和　年　月　日</w:t>
            </w:r>
          </w:p>
        </w:tc>
      </w:tr>
      <w:tr w:rsidR="00EC3130" w14:paraId="51BE8F67" w14:textId="77777777" w:rsidTr="00EC3130">
        <w:trPr>
          <w:trHeight w:val="671"/>
        </w:trPr>
        <w:tc>
          <w:tcPr>
            <w:tcW w:w="1980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EFFA1" w14:textId="1657E04C" w:rsidR="00EC3130" w:rsidRDefault="00EC3130" w:rsidP="00EC3130">
            <w:pPr>
              <w:jc w:val="center"/>
            </w:pPr>
            <w:r>
              <w:rPr>
                <w:rFonts w:hint="eastAsia"/>
              </w:rPr>
              <w:t>所　　　属</w:t>
            </w:r>
          </w:p>
        </w:tc>
        <w:tc>
          <w:tcPr>
            <w:tcW w:w="3944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18C05" w14:textId="444485B2" w:rsidR="00EC3130" w:rsidRDefault="00EC3130" w:rsidP="00EC3130">
            <w:pPr>
              <w:wordWrap w:val="0"/>
              <w:ind w:rightChars="84" w:right="176"/>
              <w:jc w:val="right"/>
            </w:pPr>
            <w:r>
              <w:rPr>
                <w:rFonts w:hint="eastAsia"/>
              </w:rPr>
              <w:t>講座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A56F0F" w14:textId="13C9DF73" w:rsidR="00EC3130" w:rsidRDefault="00EC3130" w:rsidP="00EC3130">
            <w:pPr>
              <w:jc w:val="center"/>
            </w:pPr>
            <w:r>
              <w:rPr>
                <w:rFonts w:hint="eastAsia"/>
              </w:rPr>
              <w:t>学生番号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17A28B16" w14:textId="428DF3D4" w:rsidR="00EC3130" w:rsidRDefault="00EC3130" w:rsidP="00EC3130">
            <w:r>
              <w:rPr>
                <w:rFonts w:hint="eastAsia"/>
              </w:rPr>
              <w:t xml:space="preserve">　Ｒ</w:t>
            </w:r>
          </w:p>
        </w:tc>
      </w:tr>
      <w:tr w:rsidR="00C86FB4" w14:paraId="54C3E964" w14:textId="77777777" w:rsidTr="00750C48">
        <w:trPr>
          <w:trHeight w:val="706"/>
        </w:trPr>
        <w:tc>
          <w:tcPr>
            <w:tcW w:w="198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C8FDA" w14:textId="61402022" w:rsidR="00C86FB4" w:rsidRDefault="00C86FB4" w:rsidP="00B730E5">
            <w:pPr>
              <w:jc w:val="center"/>
            </w:pPr>
            <w:r>
              <w:rPr>
                <w:rFonts w:hint="eastAsia"/>
              </w:rPr>
              <w:t>氏名・年齢</w:t>
            </w:r>
          </w:p>
        </w:tc>
        <w:tc>
          <w:tcPr>
            <w:tcW w:w="76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2BF79961" w14:textId="69B55BF1" w:rsidR="00C86FB4" w:rsidRDefault="00750C48" w:rsidP="00750C48">
            <w:pPr>
              <w:jc w:val="center"/>
            </w:pPr>
            <w:r>
              <w:rPr>
                <w:rFonts w:hint="eastAsia"/>
              </w:rPr>
              <w:t>（　　　　歳）</w:t>
            </w:r>
          </w:p>
        </w:tc>
      </w:tr>
      <w:tr w:rsidR="00BC68F3" w14:paraId="79DF4C52" w14:textId="0C45721F" w:rsidTr="00EC3130">
        <w:trPr>
          <w:trHeight w:val="1549"/>
        </w:trPr>
        <w:tc>
          <w:tcPr>
            <w:tcW w:w="198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9F939" w14:textId="0224722B" w:rsidR="00BC68F3" w:rsidRDefault="00BC68F3" w:rsidP="00B730E5">
            <w:pPr>
              <w:jc w:val="center"/>
            </w:pPr>
            <w:r>
              <w:rPr>
                <w:rFonts w:hint="eastAsia"/>
              </w:rPr>
              <w:t>乗　車　船</w:t>
            </w:r>
          </w:p>
          <w:p w14:paraId="30D69176" w14:textId="134AE9E6" w:rsidR="00BC68F3" w:rsidRDefault="00BC68F3" w:rsidP="00B730E5">
            <w:pPr>
              <w:jc w:val="center"/>
            </w:pPr>
            <w:r>
              <w:rPr>
                <w:rFonts w:hint="eastAsia"/>
              </w:rPr>
              <w:t>区　　　間</w:t>
            </w:r>
          </w:p>
          <w:p w14:paraId="7ADD8248" w14:textId="1DA663AF" w:rsidR="00BC68F3" w:rsidRDefault="00BC68F3" w:rsidP="00B730E5">
            <w:pPr>
              <w:jc w:val="center"/>
            </w:pPr>
            <w:r>
              <w:rPr>
                <w:rFonts w:hint="eastAsia"/>
              </w:rPr>
              <w:t>（　予　定　）</w:t>
            </w:r>
          </w:p>
        </w:tc>
        <w:tc>
          <w:tcPr>
            <w:tcW w:w="50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C0602" w14:textId="3CB13813" w:rsidR="00BC68F3" w:rsidRDefault="00BC68F3" w:rsidP="00BC68F3">
            <w:pPr>
              <w:ind w:rightChars="72" w:right="151"/>
              <w:jc w:val="right"/>
            </w:pPr>
            <w:r>
              <w:rPr>
                <w:rFonts w:hint="eastAsia"/>
              </w:rPr>
              <w:t>駅　～　　　　　　　　駅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5F37BA1E" w14:textId="7E0DA69C" w:rsidR="00BC68F3" w:rsidRDefault="00BC68F3" w:rsidP="00750C48">
            <w:r>
              <w:rPr>
                <w:rFonts w:hint="eastAsia"/>
              </w:rPr>
              <w:t>※乗車区間が複数の場合は適宜改行してご記入ください。（理由欄にはそれぞれ必要枚数を記入）</w:t>
            </w:r>
          </w:p>
        </w:tc>
      </w:tr>
      <w:tr w:rsidR="00B730E5" w14:paraId="4653B421" w14:textId="29930991" w:rsidTr="003E65A5">
        <w:trPr>
          <w:trHeight w:val="486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0C50C" w14:textId="4CC547AB" w:rsidR="00B730E5" w:rsidRDefault="00B730E5" w:rsidP="00B730E5">
            <w:pPr>
              <w:jc w:val="center"/>
            </w:pPr>
            <w:r>
              <w:rPr>
                <w:rFonts w:hint="eastAsia"/>
              </w:rPr>
              <w:t>理　　　由</w:t>
            </w:r>
          </w:p>
          <w:p w14:paraId="067FDE94" w14:textId="5413A04D" w:rsidR="00B730E5" w:rsidRDefault="00B730E5" w:rsidP="00B730E5">
            <w:pPr>
              <w:jc w:val="center"/>
            </w:pPr>
            <w:r>
              <w:rPr>
                <w:rFonts w:hint="eastAsia"/>
              </w:rPr>
              <w:t>（</w:t>
            </w:r>
            <w:r w:rsidR="00E767BB">
              <w:rPr>
                <w:rFonts w:ascii="Segoe UI Emoji" w:hAnsi="Segoe UI Emoji" w:cs="Segoe UI Emoji" w:hint="eastAsia"/>
              </w:rPr>
              <w:t>☑</w:t>
            </w:r>
            <w:r>
              <w:rPr>
                <w:rFonts w:hint="eastAsia"/>
              </w:rPr>
              <w:t>をつける）</w:t>
            </w:r>
          </w:p>
        </w:tc>
        <w:tc>
          <w:tcPr>
            <w:tcW w:w="50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A7FBF" w14:textId="07ACA582" w:rsidR="00B730E5" w:rsidRDefault="00BB3A46" w:rsidP="00B730E5">
            <w:pPr>
              <w:ind w:leftChars="83" w:left="174"/>
            </w:pPr>
            <w:sdt>
              <w:sdtPr>
                <w:rPr>
                  <w:rFonts w:hint="eastAsia"/>
                  <w:sz w:val="24"/>
                  <w:szCs w:val="24"/>
                </w:rPr>
                <w:id w:val="-17862698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</w:t>
            </w:r>
            <w:r w:rsidR="00B730E5">
              <w:rPr>
                <w:rFonts w:hint="eastAsia"/>
              </w:rPr>
              <w:t>１．帰省・上京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08E2C19E" w14:textId="5BAEE056" w:rsidR="00B730E5" w:rsidRDefault="00BC68F3" w:rsidP="00BC68F3">
            <w:pPr>
              <w:ind w:rightChars="217" w:right="456"/>
              <w:jc w:val="right"/>
            </w:pPr>
            <w:r>
              <w:rPr>
                <w:rFonts w:hint="eastAsia"/>
              </w:rPr>
              <w:t>枚</w:t>
            </w:r>
          </w:p>
        </w:tc>
      </w:tr>
      <w:tr w:rsidR="00B730E5" w14:paraId="4B408110" w14:textId="2FF3B8D6" w:rsidTr="003E65A5">
        <w:trPr>
          <w:trHeight w:val="486"/>
        </w:trPr>
        <w:tc>
          <w:tcPr>
            <w:tcW w:w="1980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2AAB0" w14:textId="77777777" w:rsidR="00B730E5" w:rsidRDefault="00B730E5" w:rsidP="00B730E5">
            <w:pPr>
              <w:jc w:val="center"/>
            </w:pPr>
          </w:p>
        </w:tc>
        <w:tc>
          <w:tcPr>
            <w:tcW w:w="50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AF39C" w14:textId="2115C438" w:rsidR="00B730E5" w:rsidRDefault="00BB3A46" w:rsidP="00B730E5">
            <w:pPr>
              <w:ind w:leftChars="83" w:left="174"/>
            </w:pPr>
            <w:sdt>
              <w:sdtPr>
                <w:rPr>
                  <w:rFonts w:hint="eastAsia"/>
                  <w:sz w:val="24"/>
                  <w:szCs w:val="24"/>
                </w:rPr>
                <w:id w:val="-6751836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</w:t>
            </w:r>
            <w:r w:rsidR="00B730E5">
              <w:rPr>
                <w:rFonts w:hint="eastAsia"/>
              </w:rPr>
              <w:t>２．見学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3406B545" w14:textId="3185BB84" w:rsidR="00B730E5" w:rsidRDefault="00BC68F3" w:rsidP="00BC68F3">
            <w:pPr>
              <w:ind w:rightChars="217" w:right="456"/>
              <w:jc w:val="right"/>
            </w:pPr>
            <w:r>
              <w:rPr>
                <w:rFonts w:hint="eastAsia"/>
              </w:rPr>
              <w:t>枚</w:t>
            </w:r>
          </w:p>
        </w:tc>
      </w:tr>
      <w:tr w:rsidR="00B730E5" w14:paraId="03A56506" w14:textId="41626DFC" w:rsidTr="003E65A5">
        <w:trPr>
          <w:trHeight w:val="486"/>
        </w:trPr>
        <w:tc>
          <w:tcPr>
            <w:tcW w:w="1980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2B5008" w14:textId="77777777" w:rsidR="00B730E5" w:rsidRDefault="00B730E5" w:rsidP="00B730E5">
            <w:pPr>
              <w:jc w:val="center"/>
            </w:pPr>
          </w:p>
        </w:tc>
        <w:tc>
          <w:tcPr>
            <w:tcW w:w="50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AA0598" w14:textId="7222D35A" w:rsidR="00B730E5" w:rsidRDefault="00BB3A46" w:rsidP="00B730E5">
            <w:pPr>
              <w:ind w:leftChars="83" w:left="174"/>
            </w:pPr>
            <w:sdt>
              <w:sdtPr>
                <w:rPr>
                  <w:rFonts w:hint="eastAsia"/>
                  <w:sz w:val="24"/>
                  <w:szCs w:val="24"/>
                </w:rPr>
                <w:id w:val="10156521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</w:t>
            </w:r>
            <w:r w:rsidR="00B730E5">
              <w:rPr>
                <w:rFonts w:hint="eastAsia"/>
              </w:rPr>
              <w:t>３．正課活動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78223F4D" w14:textId="55721BA3" w:rsidR="00B730E5" w:rsidRDefault="00BC68F3" w:rsidP="00BC68F3">
            <w:pPr>
              <w:ind w:rightChars="217" w:right="456"/>
              <w:jc w:val="right"/>
            </w:pPr>
            <w:r>
              <w:rPr>
                <w:rFonts w:hint="eastAsia"/>
              </w:rPr>
              <w:t>枚</w:t>
            </w:r>
          </w:p>
        </w:tc>
      </w:tr>
      <w:tr w:rsidR="00B730E5" w14:paraId="6CED8AAE" w14:textId="7A186CB9" w:rsidTr="003E65A5">
        <w:trPr>
          <w:trHeight w:val="486"/>
        </w:trPr>
        <w:tc>
          <w:tcPr>
            <w:tcW w:w="1980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18C798" w14:textId="77777777" w:rsidR="00B730E5" w:rsidRDefault="00B730E5" w:rsidP="00B730E5">
            <w:pPr>
              <w:jc w:val="center"/>
            </w:pPr>
          </w:p>
        </w:tc>
        <w:tc>
          <w:tcPr>
            <w:tcW w:w="50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DC864" w14:textId="76FFBEF5" w:rsidR="00B730E5" w:rsidRDefault="00BB3A46" w:rsidP="00B730E5">
            <w:pPr>
              <w:ind w:leftChars="83" w:left="174"/>
            </w:pPr>
            <w:sdt>
              <w:sdtPr>
                <w:rPr>
                  <w:rFonts w:hint="eastAsia"/>
                  <w:sz w:val="24"/>
                  <w:szCs w:val="24"/>
                </w:rPr>
                <w:id w:val="-14242586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</w:t>
            </w:r>
            <w:r w:rsidR="00B730E5">
              <w:rPr>
                <w:rFonts w:hint="eastAsia"/>
              </w:rPr>
              <w:t>４．課外活動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160FF1AA" w14:textId="317C668E" w:rsidR="00B730E5" w:rsidRDefault="00BC68F3" w:rsidP="00BC68F3">
            <w:pPr>
              <w:ind w:rightChars="217" w:right="456"/>
              <w:jc w:val="right"/>
            </w:pPr>
            <w:r>
              <w:rPr>
                <w:rFonts w:hint="eastAsia"/>
              </w:rPr>
              <w:t>枚</w:t>
            </w:r>
          </w:p>
        </w:tc>
      </w:tr>
      <w:tr w:rsidR="00B730E5" w14:paraId="736060FE" w14:textId="5B610942" w:rsidTr="003E65A5">
        <w:trPr>
          <w:trHeight w:val="486"/>
        </w:trPr>
        <w:tc>
          <w:tcPr>
            <w:tcW w:w="1980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64930" w14:textId="77777777" w:rsidR="00B730E5" w:rsidRDefault="00B730E5" w:rsidP="00B730E5">
            <w:pPr>
              <w:jc w:val="center"/>
            </w:pPr>
          </w:p>
        </w:tc>
        <w:tc>
          <w:tcPr>
            <w:tcW w:w="50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2A567" w14:textId="0D69D6AA" w:rsidR="00B730E5" w:rsidRDefault="00BB3A46" w:rsidP="00B730E5">
            <w:pPr>
              <w:ind w:leftChars="83" w:left="174"/>
            </w:pPr>
            <w:sdt>
              <w:sdtPr>
                <w:rPr>
                  <w:rFonts w:hint="eastAsia"/>
                  <w:sz w:val="24"/>
                  <w:szCs w:val="24"/>
                </w:rPr>
                <w:id w:val="-1708024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</w:t>
            </w:r>
            <w:r w:rsidR="00B730E5">
              <w:rPr>
                <w:rFonts w:hint="eastAsia"/>
              </w:rPr>
              <w:t>５．就職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34AD0AAF" w14:textId="6EA4E4F4" w:rsidR="00B730E5" w:rsidRDefault="00BC68F3" w:rsidP="00BC68F3">
            <w:pPr>
              <w:ind w:rightChars="217" w:right="456"/>
              <w:jc w:val="right"/>
            </w:pPr>
            <w:r>
              <w:rPr>
                <w:rFonts w:hint="eastAsia"/>
              </w:rPr>
              <w:t>枚</w:t>
            </w:r>
          </w:p>
        </w:tc>
      </w:tr>
      <w:tr w:rsidR="00B730E5" w14:paraId="6E5D18C5" w14:textId="40FF9F04" w:rsidTr="003E65A5">
        <w:trPr>
          <w:trHeight w:val="486"/>
        </w:trPr>
        <w:tc>
          <w:tcPr>
            <w:tcW w:w="1980" w:type="dxa"/>
            <w:vMerge/>
            <w:tcBorders>
              <w:top w:val="single" w:sz="6" w:space="0" w:color="auto"/>
              <w:left w:val="single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4F845F" w14:textId="77777777" w:rsidR="00B730E5" w:rsidRDefault="00B730E5" w:rsidP="00B730E5">
            <w:pPr>
              <w:jc w:val="center"/>
            </w:pPr>
          </w:p>
        </w:tc>
        <w:tc>
          <w:tcPr>
            <w:tcW w:w="508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96057B" w14:textId="208E4754" w:rsidR="00B730E5" w:rsidRDefault="00BB3A46" w:rsidP="00B730E5">
            <w:pPr>
              <w:ind w:leftChars="83" w:left="174"/>
            </w:pPr>
            <w:sdt>
              <w:sdtPr>
                <w:rPr>
                  <w:rFonts w:hint="eastAsia"/>
                  <w:sz w:val="24"/>
                  <w:szCs w:val="24"/>
                </w:rPr>
                <w:id w:val="16911073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BB3A46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</w:t>
            </w:r>
            <w:r w:rsidR="00B730E5">
              <w:rPr>
                <w:rFonts w:hint="eastAsia"/>
              </w:rPr>
              <w:t>６．傷病治療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9843BC3" w14:textId="2B2ED0F8" w:rsidR="00B730E5" w:rsidRDefault="00BC68F3" w:rsidP="00BC68F3">
            <w:pPr>
              <w:ind w:rightChars="217" w:right="456"/>
              <w:jc w:val="right"/>
            </w:pPr>
            <w:r>
              <w:rPr>
                <w:rFonts w:hint="eastAsia"/>
              </w:rPr>
              <w:t>枚</w:t>
            </w:r>
          </w:p>
        </w:tc>
      </w:tr>
      <w:tr w:rsidR="003E65A5" w14:paraId="4A72EB9C" w14:textId="77777777" w:rsidTr="003E65A5">
        <w:trPr>
          <w:trHeight w:val="1020"/>
        </w:trPr>
        <w:tc>
          <w:tcPr>
            <w:tcW w:w="198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14:paraId="66F610AF" w14:textId="77777777" w:rsidR="003E65A5" w:rsidRDefault="003E65A5" w:rsidP="00B730E5">
            <w:pPr>
              <w:jc w:val="center"/>
            </w:pPr>
            <w:r>
              <w:rPr>
                <w:rFonts w:hint="eastAsia"/>
              </w:rPr>
              <w:t>受取方法</w:t>
            </w:r>
          </w:p>
          <w:p w14:paraId="226320EA" w14:textId="77082470" w:rsidR="003E65A5" w:rsidRDefault="003E65A5" w:rsidP="00B730E5">
            <w:pPr>
              <w:jc w:val="center"/>
            </w:pPr>
            <w:r>
              <w:rPr>
                <w:rFonts w:hint="eastAsia"/>
              </w:rPr>
              <w:t>（</w:t>
            </w:r>
            <w:r w:rsidR="00E767BB">
              <w:rPr>
                <w:rFonts w:ascii="Segoe UI Emoji" w:hAnsi="Segoe UI Emoji" w:cs="Segoe UI Emoji" w:hint="eastAsia"/>
              </w:rPr>
              <w:t>☑</w:t>
            </w:r>
            <w:r>
              <w:rPr>
                <w:rFonts w:hint="eastAsia"/>
              </w:rPr>
              <w:t>をつける）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6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2583BF81" w14:textId="34419F9B" w:rsidR="003E65A5" w:rsidRDefault="00BB3A46" w:rsidP="008F469B">
            <w:pPr>
              <w:ind w:firstLineChars="15" w:firstLine="36"/>
            </w:pPr>
            <w:sdt>
              <w:sdtPr>
                <w:rPr>
                  <w:rFonts w:hint="eastAsia"/>
                  <w:sz w:val="24"/>
                  <w:szCs w:val="24"/>
                </w:rPr>
                <w:id w:val="9223823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F229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7F2295">
              <w:rPr>
                <w:sz w:val="24"/>
                <w:szCs w:val="24"/>
              </w:rPr>
              <w:t xml:space="preserve"> </w:t>
            </w:r>
            <w:r w:rsidR="003E65A5">
              <w:rPr>
                <w:rFonts w:hint="eastAsia"/>
              </w:rPr>
              <w:t>窓口</w:t>
            </w:r>
          </w:p>
          <w:p w14:paraId="4FF26648" w14:textId="5494C96F" w:rsidR="003E65A5" w:rsidRDefault="00BB3A46" w:rsidP="008F469B">
            <w:pPr>
              <w:ind w:firstLineChars="15" w:firstLine="36"/>
            </w:pPr>
            <w:sdt>
              <w:sdtPr>
                <w:rPr>
                  <w:rFonts w:hint="eastAsia"/>
                  <w:sz w:val="24"/>
                  <w:szCs w:val="24"/>
                </w:rPr>
                <w:id w:val="-17329189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F229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7F2295">
              <w:rPr>
                <w:sz w:val="24"/>
                <w:szCs w:val="24"/>
              </w:rPr>
              <w:t xml:space="preserve"> </w:t>
            </w:r>
            <w:r w:rsidR="003E65A5">
              <w:rPr>
                <w:rFonts w:hint="eastAsia"/>
              </w:rPr>
              <w:t>郵送</w:t>
            </w:r>
          </w:p>
        </w:tc>
        <w:tc>
          <w:tcPr>
            <w:tcW w:w="3981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14:paraId="39793930" w14:textId="5C51C35D" w:rsidR="003E65A5" w:rsidRDefault="003E65A5" w:rsidP="003E65A5">
            <w:pPr>
              <w:widowControl/>
              <w:snapToGrid w:val="0"/>
              <w:jc w:val="left"/>
            </w:pPr>
            <w:r>
              <w:rPr>
                <w:rFonts w:hint="eastAsia"/>
              </w:rPr>
              <w:t>（郵送の場合の送付先）</w:t>
            </w:r>
          </w:p>
          <w:p w14:paraId="0BC20606" w14:textId="77777777" w:rsidR="003E65A5" w:rsidRDefault="003E65A5" w:rsidP="003E65A5">
            <w:pPr>
              <w:snapToGrid w:val="0"/>
            </w:pPr>
          </w:p>
          <w:p w14:paraId="78F3BBD1" w14:textId="10F7C15F" w:rsidR="003E65A5" w:rsidRDefault="003E65A5" w:rsidP="003E65A5">
            <w:pPr>
              <w:snapToGrid w:val="0"/>
            </w:pPr>
          </w:p>
        </w:tc>
        <w:tc>
          <w:tcPr>
            <w:tcW w:w="2570" w:type="dxa"/>
            <w:tcBorders>
              <w:top w:val="single" w:sz="4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D7D9D24" w14:textId="5F898D72" w:rsidR="003E65A5" w:rsidRDefault="00E14615" w:rsidP="003E65A5">
            <w:pPr>
              <w:ind w:rightChars="10" w:right="21"/>
            </w:pPr>
            <w:r>
              <w:rPr>
                <w:rFonts w:hint="eastAsia"/>
              </w:rPr>
              <w:t>※</w:t>
            </w:r>
            <w:r w:rsidR="003E65A5">
              <w:rPr>
                <w:rFonts w:hint="eastAsia"/>
              </w:rPr>
              <w:t>（使用予定日）</w:t>
            </w:r>
          </w:p>
          <w:p w14:paraId="214AB79E" w14:textId="4E7FC274" w:rsidR="003E65A5" w:rsidRDefault="003E65A5" w:rsidP="003E65A5">
            <w:pPr>
              <w:ind w:rightChars="10" w:right="21"/>
            </w:pPr>
            <w:r>
              <w:rPr>
                <w:rFonts w:hint="eastAsia"/>
              </w:rPr>
              <w:t xml:space="preserve">　　　　月　　日</w:t>
            </w:r>
          </w:p>
        </w:tc>
      </w:tr>
      <w:tr w:rsidR="00B730E5" w14:paraId="000C398E" w14:textId="77777777" w:rsidTr="00750C48">
        <w:trPr>
          <w:trHeight w:val="657"/>
        </w:trPr>
        <w:tc>
          <w:tcPr>
            <w:tcW w:w="1980" w:type="dxa"/>
            <w:tcBorders>
              <w:top w:val="single" w:sz="24" w:space="0" w:color="auto"/>
            </w:tcBorders>
            <w:vAlign w:val="center"/>
          </w:tcPr>
          <w:p w14:paraId="26E7A822" w14:textId="647D3E12" w:rsidR="00B730E5" w:rsidRDefault="00750C48" w:rsidP="00B730E5">
            <w:pPr>
              <w:jc w:val="center"/>
            </w:pPr>
            <w:r>
              <w:rPr>
                <w:rFonts w:hint="eastAsia"/>
              </w:rPr>
              <w:t>注　意</w:t>
            </w:r>
          </w:p>
        </w:tc>
        <w:tc>
          <w:tcPr>
            <w:tcW w:w="7654" w:type="dxa"/>
            <w:gridSpan w:val="4"/>
            <w:tcBorders>
              <w:top w:val="single" w:sz="24" w:space="0" w:color="auto"/>
            </w:tcBorders>
            <w:vAlign w:val="center"/>
          </w:tcPr>
          <w:p w14:paraId="5015FBDC" w14:textId="77777777" w:rsidR="00B730E5" w:rsidRDefault="00750C48" w:rsidP="00C86FB4">
            <w:r>
              <w:rPr>
                <w:rFonts w:hint="eastAsia"/>
              </w:rPr>
              <w:t>１．上記太枠内にご記入ください。</w:t>
            </w:r>
          </w:p>
          <w:p w14:paraId="78CA822C" w14:textId="77777777" w:rsidR="00750C48" w:rsidRDefault="00750C48" w:rsidP="00C86FB4">
            <w:r>
              <w:rPr>
                <w:rFonts w:hint="eastAsia"/>
              </w:rPr>
              <w:t>２．学割で購入した乗車券は、本人以外には使用できません。</w:t>
            </w:r>
          </w:p>
          <w:p w14:paraId="4B879BE5" w14:textId="77777777" w:rsidR="00750C48" w:rsidRDefault="00750C48" w:rsidP="00C86FB4">
            <w:r>
              <w:rPr>
                <w:rFonts w:hint="eastAsia"/>
              </w:rPr>
              <w:t>３．他人に貸与すると不正使用となり、それ相応の処置がとられます。</w:t>
            </w:r>
          </w:p>
          <w:p w14:paraId="2029D63A" w14:textId="55560C15" w:rsidR="003E65A5" w:rsidRDefault="003E65A5" w:rsidP="00C86FB4">
            <w:r>
              <w:rPr>
                <w:rFonts w:hint="eastAsia"/>
              </w:rPr>
              <w:t>※</w:t>
            </w:r>
            <w:r w:rsidR="00E1461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有効期限は発行日から３ヶ月</w:t>
            </w:r>
            <w:r w:rsidR="00E14615">
              <w:rPr>
                <w:rFonts w:hint="eastAsia"/>
              </w:rPr>
              <w:t>以内</w:t>
            </w:r>
            <w:r w:rsidR="00D80EDA">
              <w:rPr>
                <w:rFonts w:hint="eastAsia"/>
              </w:rPr>
              <w:t>（修了時は修了月の月末まで）</w:t>
            </w:r>
            <w:r w:rsidR="00E14615">
              <w:rPr>
                <w:rFonts w:hint="eastAsia"/>
              </w:rPr>
              <w:t>。</w:t>
            </w:r>
          </w:p>
        </w:tc>
      </w:tr>
    </w:tbl>
    <w:p w14:paraId="14B5C35E" w14:textId="77777777" w:rsidR="00C86FB4" w:rsidRDefault="00C86FB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9"/>
        <w:gridCol w:w="2998"/>
        <w:gridCol w:w="1842"/>
        <w:gridCol w:w="2828"/>
      </w:tblGrid>
      <w:tr w:rsidR="00555A5E" w14:paraId="01F27EE2" w14:textId="47F195A6" w:rsidTr="003E65A5">
        <w:trPr>
          <w:trHeight w:val="702"/>
        </w:trPr>
        <w:tc>
          <w:tcPr>
            <w:tcW w:w="1959" w:type="dxa"/>
            <w:vAlign w:val="center"/>
          </w:tcPr>
          <w:p w14:paraId="42F667A2" w14:textId="4E42EDAA" w:rsidR="00555A5E" w:rsidRDefault="00555A5E" w:rsidP="00555A5E">
            <w:pPr>
              <w:jc w:val="center"/>
            </w:pPr>
            <w:r>
              <w:rPr>
                <w:rFonts w:hint="eastAsia"/>
              </w:rPr>
              <w:t>発行年月日</w:t>
            </w:r>
          </w:p>
        </w:tc>
        <w:tc>
          <w:tcPr>
            <w:tcW w:w="2998" w:type="dxa"/>
            <w:tcBorders>
              <w:right w:val="single" w:sz="4" w:space="0" w:color="auto"/>
            </w:tcBorders>
            <w:vAlign w:val="center"/>
          </w:tcPr>
          <w:p w14:paraId="33B586AB" w14:textId="1DB6085E" w:rsidR="00555A5E" w:rsidRDefault="00555A5E" w:rsidP="00555A5E">
            <w:pPr>
              <w:jc w:val="right"/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6BF89" w14:textId="5F1FFA50" w:rsidR="00555A5E" w:rsidRDefault="00555A5E" w:rsidP="00555A5E">
            <w:pPr>
              <w:jc w:val="center"/>
            </w:pPr>
            <w:r>
              <w:rPr>
                <w:rFonts w:hint="eastAsia"/>
              </w:rPr>
              <w:t>有効期限年月日</w:t>
            </w:r>
          </w:p>
        </w:tc>
        <w:tc>
          <w:tcPr>
            <w:tcW w:w="2828" w:type="dxa"/>
            <w:tcBorders>
              <w:left w:val="single" w:sz="4" w:space="0" w:color="auto"/>
            </w:tcBorders>
            <w:vAlign w:val="center"/>
          </w:tcPr>
          <w:p w14:paraId="1A06D18E" w14:textId="0D90B535" w:rsidR="00555A5E" w:rsidRDefault="00555A5E" w:rsidP="00555A5E">
            <w:pPr>
              <w:wordWrap w:val="0"/>
              <w:ind w:right="30"/>
              <w:jc w:val="right"/>
            </w:pPr>
            <w:r>
              <w:rPr>
                <w:rFonts w:hint="eastAsia"/>
              </w:rPr>
              <w:t>年　　　月　　日</w:t>
            </w:r>
          </w:p>
        </w:tc>
      </w:tr>
      <w:tr w:rsidR="00555A5E" w14:paraId="736C2C8B" w14:textId="77777777" w:rsidTr="00555A5E">
        <w:tc>
          <w:tcPr>
            <w:tcW w:w="9627" w:type="dxa"/>
            <w:gridSpan w:val="4"/>
            <w:vAlign w:val="center"/>
          </w:tcPr>
          <w:p w14:paraId="4EFA4D16" w14:textId="283D446B" w:rsidR="00555A5E" w:rsidRDefault="00555A5E" w:rsidP="00555A5E">
            <w:pPr>
              <w:jc w:val="center"/>
            </w:pPr>
            <w:r>
              <w:rPr>
                <w:rFonts w:hint="eastAsia"/>
              </w:rPr>
              <w:t>発行番号（契　印）</w:t>
            </w:r>
          </w:p>
        </w:tc>
      </w:tr>
      <w:tr w:rsidR="00555A5E" w14:paraId="4A2F2D66" w14:textId="77777777" w:rsidTr="004E2D10">
        <w:trPr>
          <w:trHeight w:val="1594"/>
        </w:trPr>
        <w:tc>
          <w:tcPr>
            <w:tcW w:w="9627" w:type="dxa"/>
            <w:gridSpan w:val="4"/>
          </w:tcPr>
          <w:p w14:paraId="7AE5C386" w14:textId="77777777" w:rsidR="00555A5E" w:rsidRDefault="00555A5E" w:rsidP="00555A5E"/>
          <w:p w14:paraId="17F5C264" w14:textId="63B74EA9" w:rsidR="00555A5E" w:rsidRDefault="00555A5E" w:rsidP="00555A5E">
            <w:r>
              <w:rPr>
                <w:rFonts w:hint="eastAsia"/>
              </w:rPr>
              <w:t>№　　　　　　№　　　　　　№　　　　　　№　　　　　　№　　　　　　№</w:t>
            </w:r>
          </w:p>
        </w:tc>
      </w:tr>
    </w:tbl>
    <w:p w14:paraId="19D13D50" w14:textId="0A5195AB" w:rsidR="00555A5E" w:rsidRDefault="00555A5E"/>
    <w:tbl>
      <w:tblPr>
        <w:tblStyle w:val="a3"/>
        <w:tblW w:w="0" w:type="auto"/>
        <w:tblInd w:w="4531" w:type="dxa"/>
        <w:tblLook w:val="04A0" w:firstRow="1" w:lastRow="0" w:firstColumn="1" w:lastColumn="0" w:noHBand="0" w:noVBand="1"/>
      </w:tblPr>
      <w:tblGrid>
        <w:gridCol w:w="1274"/>
        <w:gridCol w:w="1274"/>
        <w:gridCol w:w="1274"/>
        <w:gridCol w:w="1274"/>
      </w:tblGrid>
      <w:tr w:rsidR="00555A5E" w14:paraId="71F4EED8" w14:textId="77777777" w:rsidTr="00B5479E">
        <w:tc>
          <w:tcPr>
            <w:tcW w:w="1274" w:type="dxa"/>
            <w:vAlign w:val="center"/>
          </w:tcPr>
          <w:p w14:paraId="7B96C863" w14:textId="433335F0" w:rsidR="00555A5E" w:rsidRDefault="00555A5E" w:rsidP="00555A5E">
            <w:pPr>
              <w:jc w:val="center"/>
            </w:pPr>
            <w:r>
              <w:rPr>
                <w:rFonts w:hint="eastAsia"/>
              </w:rPr>
              <w:t>課長</w:t>
            </w:r>
          </w:p>
        </w:tc>
        <w:tc>
          <w:tcPr>
            <w:tcW w:w="1274" w:type="dxa"/>
            <w:vAlign w:val="center"/>
          </w:tcPr>
          <w:p w14:paraId="62926E0E" w14:textId="0C98E1FE" w:rsidR="00555A5E" w:rsidRDefault="00555A5E" w:rsidP="00555A5E">
            <w:pPr>
              <w:jc w:val="center"/>
            </w:pPr>
            <w:r>
              <w:rPr>
                <w:rFonts w:hint="eastAsia"/>
              </w:rPr>
              <w:t>副課長</w:t>
            </w:r>
          </w:p>
        </w:tc>
        <w:tc>
          <w:tcPr>
            <w:tcW w:w="1274" w:type="dxa"/>
            <w:vAlign w:val="center"/>
          </w:tcPr>
          <w:p w14:paraId="2695051A" w14:textId="4521881E" w:rsidR="00555A5E" w:rsidRDefault="00555A5E" w:rsidP="00555A5E">
            <w:pPr>
              <w:jc w:val="center"/>
            </w:pPr>
            <w:r>
              <w:rPr>
                <w:rFonts w:hint="eastAsia"/>
              </w:rPr>
              <w:t>係長</w:t>
            </w:r>
          </w:p>
        </w:tc>
        <w:tc>
          <w:tcPr>
            <w:tcW w:w="1274" w:type="dxa"/>
            <w:vAlign w:val="center"/>
          </w:tcPr>
          <w:p w14:paraId="3DF16D25" w14:textId="403DC4A8" w:rsidR="00555A5E" w:rsidRDefault="00555A5E" w:rsidP="00555A5E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</w:tr>
      <w:tr w:rsidR="00555A5E" w14:paraId="228E66F0" w14:textId="77777777" w:rsidTr="00EC3130">
        <w:trPr>
          <w:trHeight w:val="900"/>
        </w:trPr>
        <w:tc>
          <w:tcPr>
            <w:tcW w:w="1274" w:type="dxa"/>
          </w:tcPr>
          <w:p w14:paraId="5C7BBC78" w14:textId="77777777" w:rsidR="00555A5E" w:rsidRDefault="00555A5E"/>
        </w:tc>
        <w:tc>
          <w:tcPr>
            <w:tcW w:w="1274" w:type="dxa"/>
          </w:tcPr>
          <w:p w14:paraId="11FA25EE" w14:textId="77777777" w:rsidR="00555A5E" w:rsidRDefault="00555A5E"/>
        </w:tc>
        <w:tc>
          <w:tcPr>
            <w:tcW w:w="1274" w:type="dxa"/>
          </w:tcPr>
          <w:p w14:paraId="448DE93D" w14:textId="77777777" w:rsidR="00555A5E" w:rsidRDefault="00555A5E"/>
        </w:tc>
        <w:tc>
          <w:tcPr>
            <w:tcW w:w="1274" w:type="dxa"/>
          </w:tcPr>
          <w:p w14:paraId="13399178" w14:textId="77777777" w:rsidR="00555A5E" w:rsidRDefault="00555A5E"/>
        </w:tc>
      </w:tr>
    </w:tbl>
    <w:p w14:paraId="76E786A7" w14:textId="77777777" w:rsidR="00555A5E" w:rsidRDefault="00555A5E"/>
    <w:sectPr w:rsidR="00555A5E" w:rsidSect="00E14615">
      <w:pgSz w:w="11906" w:h="16838" w:code="9"/>
      <w:pgMar w:top="567" w:right="851" w:bottom="28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1C6"/>
    <w:rsid w:val="003E65A5"/>
    <w:rsid w:val="003F41C4"/>
    <w:rsid w:val="004E2D10"/>
    <w:rsid w:val="00555A5E"/>
    <w:rsid w:val="00750C48"/>
    <w:rsid w:val="007E31C6"/>
    <w:rsid w:val="007F2295"/>
    <w:rsid w:val="008F469B"/>
    <w:rsid w:val="009B62B2"/>
    <w:rsid w:val="00B5479E"/>
    <w:rsid w:val="00B730E5"/>
    <w:rsid w:val="00BB3A46"/>
    <w:rsid w:val="00BC68F3"/>
    <w:rsid w:val="00C86FB4"/>
    <w:rsid w:val="00D80EDA"/>
    <w:rsid w:val="00E14615"/>
    <w:rsid w:val="00E767BB"/>
    <w:rsid w:val="00EC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CFE13B"/>
  <w15:chartTrackingRefBased/>
  <w15:docId w15:val="{0777B382-73E8-44B6-B72E-ECABC236F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6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2025-04-10T01:30:00Z</cp:lastPrinted>
  <dcterms:created xsi:type="dcterms:W3CDTF">2025-04-10T01:28:00Z</dcterms:created>
  <dcterms:modified xsi:type="dcterms:W3CDTF">2025-04-10T01:31:00Z</dcterms:modified>
</cp:coreProperties>
</file>